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CC2" w:rsidRDefault="006E0CC2" w:rsidP="006E0CC2">
      <w:pPr>
        <w:spacing w:after="0" w:line="240" w:lineRule="auto"/>
      </w:pPr>
      <w:r>
        <w:rPr>
          <w:noProof/>
        </w:rPr>
        <w:drawing>
          <wp:inline distT="0" distB="0" distL="0" distR="0" wp14:anchorId="458C3AEE" wp14:editId="2FBD89F0">
            <wp:extent cx="1332137" cy="486846"/>
            <wp:effectExtent l="0" t="0" r="1905" b="8890"/>
            <wp:docPr id="1" name="Picture 1" descr="C:\Users\Carl\Pictures\2016-03-10\006 Rotary Brand 2016 -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\Pictures\2016-03-10\006 Rotary Brand 2016 - 1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70" cy="48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</w:t>
      </w:r>
      <w:r>
        <w:rPr>
          <w:rFonts w:ascii="Georgia" w:hAnsi="Georgia" w:cs="Tahoma"/>
          <w:noProof/>
          <w:color w:val="000000"/>
          <w:sz w:val="18"/>
          <w:szCs w:val="18"/>
        </w:rPr>
        <w:drawing>
          <wp:inline distT="0" distB="0" distL="0" distR="0" wp14:anchorId="15618EFC" wp14:editId="5AB7285F">
            <wp:extent cx="1314450" cy="730931"/>
            <wp:effectExtent l="0" t="0" r="0" b="0"/>
            <wp:docPr id="4" name="Picture 4" descr="http://clubrunner.blob.core.windows.net/00000050134/Images/RI-Logo-2016-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134/Images/RI-Logo-2016-20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57" cy="7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5E0" w:rsidRDefault="00F5044A" w:rsidP="00F5044A">
      <w:pPr>
        <w:spacing w:after="0" w:line="240" w:lineRule="auto"/>
        <w:rPr>
          <w:b/>
          <w:color w:val="0070C0"/>
          <w:sz w:val="32"/>
          <w:szCs w:val="32"/>
        </w:rPr>
      </w:pPr>
      <w:r>
        <w:rPr>
          <w:b/>
          <w:color w:val="FF0000"/>
          <w:sz w:val="28"/>
          <w:szCs w:val="28"/>
        </w:rPr>
        <w:t xml:space="preserve">  </w:t>
      </w:r>
      <w:r w:rsidR="006E0CC2" w:rsidRPr="00D4464B">
        <w:rPr>
          <w:b/>
          <w:color w:val="0070C0"/>
          <w:sz w:val="32"/>
          <w:szCs w:val="32"/>
        </w:rPr>
        <w:t>Rio Rancho Club</w:t>
      </w:r>
      <w:r w:rsidR="006E55E0">
        <w:rPr>
          <w:b/>
          <w:color w:val="0070C0"/>
          <w:sz w:val="32"/>
          <w:szCs w:val="32"/>
        </w:rPr>
        <w:t xml:space="preserve"> of New Mexic</w:t>
      </w:r>
      <w:r w:rsidR="00B945DF">
        <w:rPr>
          <w:b/>
          <w:color w:val="0070C0"/>
          <w:sz w:val="32"/>
          <w:szCs w:val="32"/>
        </w:rPr>
        <w:t>o</w:t>
      </w:r>
    </w:p>
    <w:p w:rsidR="001775CC" w:rsidRDefault="00F5044A" w:rsidP="00F5044A">
      <w:pPr>
        <w:spacing w:line="240" w:lineRule="auto"/>
        <w:rPr>
          <w:b/>
          <w:sz w:val="24"/>
          <w:szCs w:val="24"/>
        </w:rPr>
      </w:pPr>
      <w:r>
        <w:rPr>
          <w:b/>
          <w:color w:val="0070C0"/>
          <w:sz w:val="32"/>
          <w:szCs w:val="32"/>
        </w:rPr>
        <w:t xml:space="preserve">     </w:t>
      </w:r>
      <w:r w:rsidR="006E55E0">
        <w:rPr>
          <w:b/>
          <w:color w:val="0070C0"/>
          <w:sz w:val="32"/>
          <w:szCs w:val="32"/>
        </w:rPr>
        <w:t xml:space="preserve"> </w:t>
      </w:r>
      <w:r w:rsidR="006E0CC2">
        <w:rPr>
          <w:b/>
          <w:sz w:val="24"/>
          <w:szCs w:val="24"/>
        </w:rPr>
        <w:t xml:space="preserve">“HAPPENINGS”   </w:t>
      </w:r>
      <w:r w:rsidR="00791222">
        <w:rPr>
          <w:b/>
          <w:sz w:val="24"/>
          <w:szCs w:val="24"/>
        </w:rPr>
        <w:t xml:space="preserve"> </w:t>
      </w:r>
      <w:r w:rsidR="006E55E0">
        <w:rPr>
          <w:b/>
          <w:sz w:val="24"/>
          <w:szCs w:val="24"/>
        </w:rPr>
        <w:t xml:space="preserve">        </w:t>
      </w:r>
      <w:r>
        <w:rPr>
          <w:b/>
          <w:sz w:val="24"/>
          <w:szCs w:val="24"/>
        </w:rPr>
        <w:t xml:space="preserve">        </w:t>
      </w:r>
      <w:r w:rsidR="006E55E0">
        <w:rPr>
          <w:b/>
          <w:sz w:val="24"/>
          <w:szCs w:val="24"/>
        </w:rPr>
        <w:t xml:space="preserve">                          </w:t>
      </w:r>
      <w:r w:rsidR="00617624">
        <w:rPr>
          <w:b/>
          <w:sz w:val="24"/>
          <w:szCs w:val="24"/>
        </w:rPr>
        <w:t xml:space="preserve">                             </w:t>
      </w:r>
      <w:r w:rsidR="006E55E0">
        <w:rPr>
          <w:b/>
          <w:sz w:val="24"/>
          <w:szCs w:val="24"/>
        </w:rPr>
        <w:t xml:space="preserve">       </w:t>
      </w:r>
      <w:r w:rsidR="006E0CC2">
        <w:rPr>
          <w:b/>
          <w:sz w:val="24"/>
          <w:szCs w:val="24"/>
        </w:rPr>
        <w:t xml:space="preserve">  </w:t>
      </w:r>
      <w:r w:rsidR="005238A4">
        <w:rPr>
          <w:b/>
          <w:sz w:val="24"/>
          <w:szCs w:val="24"/>
        </w:rPr>
        <w:t>May 9</w:t>
      </w:r>
      <w:r w:rsidR="0076109B">
        <w:rPr>
          <w:b/>
          <w:sz w:val="24"/>
          <w:szCs w:val="24"/>
        </w:rPr>
        <w:t>,</w:t>
      </w:r>
      <w:r w:rsidR="006E0CC2">
        <w:rPr>
          <w:b/>
          <w:sz w:val="24"/>
          <w:szCs w:val="24"/>
        </w:rPr>
        <w:t xml:space="preserve"> 201</w:t>
      </w:r>
      <w:r w:rsidR="002C2F7F">
        <w:rPr>
          <w:b/>
          <w:sz w:val="24"/>
          <w:szCs w:val="24"/>
        </w:rPr>
        <w:t>7</w:t>
      </w:r>
    </w:p>
    <w:p w:rsidR="00617624" w:rsidRDefault="00617624" w:rsidP="00284E7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Darryl</w:t>
      </w:r>
      <w:r w:rsidR="00993465">
        <w:rPr>
          <w:b/>
          <w:sz w:val="24"/>
          <w:szCs w:val="24"/>
        </w:rPr>
        <w:t xml:space="preserve"> </w:t>
      </w:r>
      <w:proofErr w:type="spellStart"/>
      <w:r w:rsidR="00993465">
        <w:rPr>
          <w:b/>
          <w:sz w:val="24"/>
          <w:szCs w:val="24"/>
        </w:rPr>
        <w:t>Gregreson</w:t>
      </w:r>
      <w:proofErr w:type="spellEnd"/>
      <w:r>
        <w:rPr>
          <w:b/>
          <w:sz w:val="24"/>
          <w:szCs w:val="24"/>
        </w:rPr>
        <w:t>, President of the Foundation Board</w:t>
      </w:r>
      <w:r w:rsidR="00993465">
        <w:rPr>
          <w:b/>
          <w:sz w:val="24"/>
          <w:szCs w:val="24"/>
        </w:rPr>
        <w:t>,</w:t>
      </w:r>
      <w:bookmarkStart w:id="0" w:name="_GoBack"/>
      <w:bookmarkEnd w:id="0"/>
      <w:r>
        <w:rPr>
          <w:b/>
          <w:sz w:val="24"/>
          <w:szCs w:val="24"/>
        </w:rPr>
        <w:t xml:space="preserve"> presented a check and recognition to the three Cleveland High School students that won the scholarship.  They are Jacob Berry, Nikki Grewal, and </w:t>
      </w:r>
      <w:proofErr w:type="spellStart"/>
      <w:r>
        <w:rPr>
          <w:b/>
          <w:sz w:val="24"/>
          <w:szCs w:val="24"/>
        </w:rPr>
        <w:t>Ceclia</w:t>
      </w:r>
      <w:proofErr w:type="spellEnd"/>
      <w:r>
        <w:rPr>
          <w:b/>
          <w:sz w:val="24"/>
          <w:szCs w:val="24"/>
        </w:rPr>
        <w:t xml:space="preserve"> Torres.  Their sponsor Katherine Hick-Lujan accompanied them.</w:t>
      </w:r>
    </w:p>
    <w:p w:rsidR="002908C6" w:rsidRDefault="002908C6" w:rsidP="00284E7F">
      <w:pPr>
        <w:spacing w:after="0" w:line="240" w:lineRule="auto"/>
        <w:rPr>
          <w:b/>
          <w:sz w:val="24"/>
          <w:szCs w:val="24"/>
        </w:rPr>
      </w:pPr>
    </w:p>
    <w:p w:rsidR="00617624" w:rsidRDefault="002908C6" w:rsidP="002908C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845709" cy="2437645"/>
            <wp:effectExtent l="0" t="0" r="0" b="1270"/>
            <wp:docPr id="7" name="Picture 7" descr="C:\Users\Carl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48" cy="243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0867" cy="2428875"/>
            <wp:effectExtent l="0" t="0" r="0" b="0"/>
            <wp:docPr id="8" name="Picture 8" descr="C:\Users\Carl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80" cy="243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C6" w:rsidRDefault="002908C6" w:rsidP="00284E7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617624" w:rsidRDefault="00617624" w:rsidP="00284E7F">
      <w:pPr>
        <w:spacing w:after="0" w:line="240" w:lineRule="auto"/>
        <w:rPr>
          <w:b/>
          <w:sz w:val="24"/>
          <w:szCs w:val="24"/>
        </w:rPr>
      </w:pPr>
    </w:p>
    <w:p w:rsidR="00617624" w:rsidRDefault="00617624" w:rsidP="00284E7F">
      <w:pPr>
        <w:spacing w:after="0" w:line="240" w:lineRule="auto"/>
      </w:pPr>
      <w:r>
        <w:rPr>
          <w:b/>
          <w:sz w:val="24"/>
          <w:szCs w:val="24"/>
        </w:rPr>
        <w:t>The program was excellent and very close to our hearts and hopes for New Mexico.  Many thanks to Pauline</w:t>
      </w:r>
      <w:r w:rsidR="00993465">
        <w:rPr>
          <w:b/>
          <w:sz w:val="24"/>
          <w:szCs w:val="24"/>
        </w:rPr>
        <w:t xml:space="preserve"> </w:t>
      </w:r>
      <w:proofErr w:type="spellStart"/>
      <w:r w:rsidR="00993465">
        <w:rPr>
          <w:b/>
          <w:sz w:val="24"/>
          <w:szCs w:val="24"/>
        </w:rPr>
        <w:t>Eisenstadt</w:t>
      </w:r>
      <w:proofErr w:type="spellEnd"/>
      <w:r w:rsidR="0099346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for arrange for this excellent presentation by </w:t>
      </w:r>
      <w:proofErr w:type="spellStart"/>
      <w:r>
        <w:rPr>
          <w:b/>
          <w:sz w:val="24"/>
          <w:szCs w:val="24"/>
        </w:rPr>
        <w:t>Dayon</w:t>
      </w:r>
      <w:proofErr w:type="spellEnd"/>
      <w:r>
        <w:rPr>
          <w:b/>
          <w:sz w:val="24"/>
          <w:szCs w:val="24"/>
        </w:rPr>
        <w:t xml:space="preserve"> Ely. </w:t>
      </w:r>
      <w:r w:rsidR="005238A4">
        <w:t xml:space="preserve"> </w:t>
      </w:r>
    </w:p>
    <w:p w:rsidR="002908C6" w:rsidRDefault="002908C6" w:rsidP="00284E7F">
      <w:pPr>
        <w:spacing w:after="0" w:line="240" w:lineRule="auto"/>
      </w:pPr>
    </w:p>
    <w:p w:rsidR="00B07C7B" w:rsidRDefault="00617624" w:rsidP="002908C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noProof/>
        </w:rPr>
        <w:drawing>
          <wp:inline distT="0" distB="0" distL="0" distR="0" wp14:anchorId="6CA92185" wp14:editId="2F77E826">
            <wp:extent cx="4352925" cy="2857236"/>
            <wp:effectExtent l="0" t="0" r="0" b="635"/>
            <wp:docPr id="5" name="Picture 5" descr="C:\Users\Carl\Pictures\2017-05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\Pictures\2017-05-09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883" cy="285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8C6" w:rsidRDefault="002908C6" w:rsidP="002908C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2908C6" w:rsidRDefault="002908C6" w:rsidP="002908C6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THOUGHT FOR THE DAY: Poor planning on your part does NOT cause panic on my part.</w:t>
      </w:r>
    </w:p>
    <w:sectPr w:rsidR="002908C6" w:rsidSect="00610883">
      <w:pgSz w:w="12240" w:h="15840" w:code="1"/>
      <w:pgMar w:top="720" w:right="1440" w:bottom="720" w:left="1440" w:header="288" w:footer="288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0509B9"/>
    <w:multiLevelType w:val="multilevel"/>
    <w:tmpl w:val="6328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CC2"/>
    <w:rsid w:val="00000CE9"/>
    <w:rsid w:val="00027C6A"/>
    <w:rsid w:val="0003206B"/>
    <w:rsid w:val="00053E28"/>
    <w:rsid w:val="00072C38"/>
    <w:rsid w:val="000A7CD3"/>
    <w:rsid w:val="000F7438"/>
    <w:rsid w:val="001116B8"/>
    <w:rsid w:val="00113AEE"/>
    <w:rsid w:val="00127516"/>
    <w:rsid w:val="0013647A"/>
    <w:rsid w:val="001720A4"/>
    <w:rsid w:val="001775CC"/>
    <w:rsid w:val="001809BC"/>
    <w:rsid w:val="00180C86"/>
    <w:rsid w:val="0018104E"/>
    <w:rsid w:val="00182DB1"/>
    <w:rsid w:val="001C337C"/>
    <w:rsid w:val="00284E7F"/>
    <w:rsid w:val="00284E91"/>
    <w:rsid w:val="00286D8A"/>
    <w:rsid w:val="002908C6"/>
    <w:rsid w:val="002B4981"/>
    <w:rsid w:val="002C2F7F"/>
    <w:rsid w:val="00341BCE"/>
    <w:rsid w:val="00342DB2"/>
    <w:rsid w:val="00342FC1"/>
    <w:rsid w:val="00363626"/>
    <w:rsid w:val="00375AE7"/>
    <w:rsid w:val="00385457"/>
    <w:rsid w:val="00390D3D"/>
    <w:rsid w:val="003A0237"/>
    <w:rsid w:val="003A177C"/>
    <w:rsid w:val="003A58D2"/>
    <w:rsid w:val="003E1BF8"/>
    <w:rsid w:val="004101DC"/>
    <w:rsid w:val="00417DF9"/>
    <w:rsid w:val="0042265B"/>
    <w:rsid w:val="0045624D"/>
    <w:rsid w:val="004778C4"/>
    <w:rsid w:val="0048357F"/>
    <w:rsid w:val="00493271"/>
    <w:rsid w:val="00493A74"/>
    <w:rsid w:val="004B07AA"/>
    <w:rsid w:val="004B0A9D"/>
    <w:rsid w:val="005238A4"/>
    <w:rsid w:val="005320B1"/>
    <w:rsid w:val="00533561"/>
    <w:rsid w:val="005420EF"/>
    <w:rsid w:val="0056093C"/>
    <w:rsid w:val="0056453C"/>
    <w:rsid w:val="00571E32"/>
    <w:rsid w:val="00585556"/>
    <w:rsid w:val="00585F0C"/>
    <w:rsid w:val="005A43E4"/>
    <w:rsid w:val="005B02A0"/>
    <w:rsid w:val="005C1E23"/>
    <w:rsid w:val="005D19B9"/>
    <w:rsid w:val="005F4136"/>
    <w:rsid w:val="00610883"/>
    <w:rsid w:val="00617624"/>
    <w:rsid w:val="006346C5"/>
    <w:rsid w:val="006422F9"/>
    <w:rsid w:val="00676C54"/>
    <w:rsid w:val="00695D06"/>
    <w:rsid w:val="006A147D"/>
    <w:rsid w:val="006A3F6E"/>
    <w:rsid w:val="006B401F"/>
    <w:rsid w:val="006C33A9"/>
    <w:rsid w:val="006C50D5"/>
    <w:rsid w:val="006E0CC2"/>
    <w:rsid w:val="006E55E0"/>
    <w:rsid w:val="00715B96"/>
    <w:rsid w:val="007223EF"/>
    <w:rsid w:val="0076109B"/>
    <w:rsid w:val="00791222"/>
    <w:rsid w:val="00792648"/>
    <w:rsid w:val="007B3420"/>
    <w:rsid w:val="007B3CA6"/>
    <w:rsid w:val="007B6875"/>
    <w:rsid w:val="00812696"/>
    <w:rsid w:val="00813E35"/>
    <w:rsid w:val="00830472"/>
    <w:rsid w:val="008725F1"/>
    <w:rsid w:val="00882CB8"/>
    <w:rsid w:val="008A2CD0"/>
    <w:rsid w:val="008A4908"/>
    <w:rsid w:val="008A4917"/>
    <w:rsid w:val="008C6F60"/>
    <w:rsid w:val="00923133"/>
    <w:rsid w:val="00943500"/>
    <w:rsid w:val="0095614D"/>
    <w:rsid w:val="0095782A"/>
    <w:rsid w:val="00982536"/>
    <w:rsid w:val="00983603"/>
    <w:rsid w:val="009851E2"/>
    <w:rsid w:val="009913FE"/>
    <w:rsid w:val="00993465"/>
    <w:rsid w:val="009A3704"/>
    <w:rsid w:val="009E4AD4"/>
    <w:rsid w:val="009E5861"/>
    <w:rsid w:val="009F6014"/>
    <w:rsid w:val="00A578BA"/>
    <w:rsid w:val="00A6048E"/>
    <w:rsid w:val="00A6725E"/>
    <w:rsid w:val="00A8647C"/>
    <w:rsid w:val="00AB4D06"/>
    <w:rsid w:val="00AD4D34"/>
    <w:rsid w:val="00B07C7B"/>
    <w:rsid w:val="00B32E55"/>
    <w:rsid w:val="00B33907"/>
    <w:rsid w:val="00B44FF1"/>
    <w:rsid w:val="00B745C7"/>
    <w:rsid w:val="00B75F4F"/>
    <w:rsid w:val="00B76629"/>
    <w:rsid w:val="00B945DF"/>
    <w:rsid w:val="00B97E30"/>
    <w:rsid w:val="00BC4214"/>
    <w:rsid w:val="00C302CD"/>
    <w:rsid w:val="00C41EEE"/>
    <w:rsid w:val="00C453DD"/>
    <w:rsid w:val="00C462FB"/>
    <w:rsid w:val="00C63C15"/>
    <w:rsid w:val="00C84767"/>
    <w:rsid w:val="00CD2CE7"/>
    <w:rsid w:val="00CD3F21"/>
    <w:rsid w:val="00CD5652"/>
    <w:rsid w:val="00CF0B4F"/>
    <w:rsid w:val="00CF1129"/>
    <w:rsid w:val="00D023EC"/>
    <w:rsid w:val="00D14683"/>
    <w:rsid w:val="00D6359F"/>
    <w:rsid w:val="00D66E5A"/>
    <w:rsid w:val="00E219E0"/>
    <w:rsid w:val="00E267E2"/>
    <w:rsid w:val="00E82832"/>
    <w:rsid w:val="00EA261D"/>
    <w:rsid w:val="00EA2759"/>
    <w:rsid w:val="00F3314F"/>
    <w:rsid w:val="00F354C0"/>
    <w:rsid w:val="00F42E63"/>
    <w:rsid w:val="00F5044A"/>
    <w:rsid w:val="00F60055"/>
    <w:rsid w:val="00F73029"/>
    <w:rsid w:val="00F854A2"/>
    <w:rsid w:val="00F8687F"/>
    <w:rsid w:val="00FA369E"/>
    <w:rsid w:val="00FA5F49"/>
    <w:rsid w:val="00FB0703"/>
    <w:rsid w:val="00FB08CD"/>
    <w:rsid w:val="00FE14AF"/>
    <w:rsid w:val="00FE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C2"/>
    <w:rPr>
      <w:rFonts w:ascii="Tahoma" w:hAnsi="Tahoma" w:cs="Tahoma"/>
      <w:sz w:val="16"/>
      <w:szCs w:val="16"/>
    </w:rPr>
  </w:style>
  <w:style w:type="paragraph" w:customStyle="1" w:styleId="n-desc1">
    <w:name w:val="n-desc1"/>
    <w:basedOn w:val="Normal"/>
    <w:rsid w:val="00C462FB"/>
    <w:pPr>
      <w:spacing w:before="90" w:after="180" w:line="360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C462F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462F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8253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3206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CC2"/>
    <w:rPr>
      <w:rFonts w:ascii="Tahoma" w:hAnsi="Tahoma" w:cs="Tahoma"/>
      <w:sz w:val="16"/>
      <w:szCs w:val="16"/>
    </w:rPr>
  </w:style>
  <w:style w:type="paragraph" w:customStyle="1" w:styleId="n-desc1">
    <w:name w:val="n-desc1"/>
    <w:basedOn w:val="Normal"/>
    <w:rsid w:val="00C462FB"/>
    <w:pPr>
      <w:spacing w:before="90" w:after="180" w:line="360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C462FB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C462F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8253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3206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8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9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9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 Thornton</dc:creator>
  <cp:lastModifiedBy>Carl Thornton</cp:lastModifiedBy>
  <cp:revision>5</cp:revision>
  <dcterms:created xsi:type="dcterms:W3CDTF">2017-05-15T15:54:00Z</dcterms:created>
  <dcterms:modified xsi:type="dcterms:W3CDTF">2017-05-15T16:21:00Z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